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5D" w:rsidRDefault="00AA7B5D" w:rsidP="00AA7B5D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A7B5D" w:rsidRPr="00AA7B5D" w:rsidRDefault="00AA7B5D" w:rsidP="00AA7B5D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INTERNSHIP </w:t>
      </w:r>
      <w:r w:rsidRPr="00AA7B5D">
        <w:rPr>
          <w:rFonts w:ascii="Times New Roman" w:hAnsi="Times New Roman" w:cs="Times New Roman"/>
          <w:b/>
          <w:sz w:val="32"/>
          <w:lang w:val="en-US"/>
        </w:rPr>
        <w:t>ACCEPTANCE LETTER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lang w:val="en-US"/>
        </w:rPr>
      </w:pPr>
    </w:p>
    <w:p w:rsidR="00AA7B5D" w:rsidRPr="00AA7B5D" w:rsidRDefault="00AA7B5D" w:rsidP="00AA7B5D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To the attention of IULM University Career Service,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7B5D" w:rsidRPr="00AA7B5D" w:rsidRDefault="00AA7B5D" w:rsidP="00AA7B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On behalf of </w:t>
      </w:r>
      <w:r w:rsidRPr="00AA7B5D">
        <w:rPr>
          <w:rFonts w:ascii="Times New Roman" w:hAnsi="Times New Roman" w:cs="Times New Roman"/>
          <w:i/>
          <w:sz w:val="24"/>
          <w:szCs w:val="24"/>
          <w:lang w:val="en-US"/>
        </w:rPr>
        <w:t>(insert company name),</w:t>
      </w: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 we confirm that we would like to host </w:t>
      </w:r>
      <w:r w:rsidRPr="00AA7B5D">
        <w:rPr>
          <w:rFonts w:ascii="Times New Roman" w:hAnsi="Times New Roman" w:cs="Times New Roman"/>
          <w:i/>
          <w:sz w:val="24"/>
          <w:szCs w:val="24"/>
          <w:lang w:val="en-US"/>
        </w:rPr>
        <w:t>(insert name of the student)</w:t>
      </w: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 for an internship program. Below you may find the information necessary for the Internship Agreement.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Legal name of the Hosting Company: </w:t>
      </w:r>
    </w:p>
    <w:p w:rsidR="00761A30" w:rsidRPr="00AA7B5D" w:rsidRDefault="00761A30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 (or addresses) where the intern’s activities will be carried out: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Name and Surname of the intern: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Candidate Number: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Period of duration (precise date of start and finish</w:t>
      </w:r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>dd</w:t>
      </w:r>
      <w:proofErr w:type="spellEnd"/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>/mm/</w:t>
      </w:r>
      <w:proofErr w:type="spellStart"/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>yy</w:t>
      </w:r>
      <w:proofErr w:type="spellEnd"/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Internship Job Title: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Main Activities - brief description of the main responsibilities: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</w:t>
      </w:r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role 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company’s 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legal representative (the person who will sign the documentation):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role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company tutor (the person who will supervise the intern):</w:t>
      </w:r>
    </w:p>
    <w:p w:rsidR="000F0404" w:rsidRPr="00AA7B5D" w:rsidRDefault="000F0404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Company tutor email: </w:t>
      </w:r>
      <w:bookmarkStart w:id="0" w:name="_GoBack"/>
      <w:bookmarkEnd w:id="0"/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Yours faithfully,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9F4018" w:rsidRPr="00AA7B5D" w:rsidRDefault="00AA7B5D" w:rsidP="00AA7B5D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i/>
          <w:sz w:val="24"/>
          <w:szCs w:val="24"/>
          <w:lang w:val="en-US"/>
        </w:rPr>
        <w:t>[Signature and seal]</w:t>
      </w:r>
    </w:p>
    <w:sectPr w:rsidR="009F4018" w:rsidRPr="00AA7B5D" w:rsidSect="00761A30">
      <w:headerReference w:type="default" r:id="rId7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5D" w:rsidRDefault="00AA7B5D" w:rsidP="00AA7B5D">
      <w:pPr>
        <w:spacing w:after="0" w:line="240" w:lineRule="auto"/>
      </w:pPr>
      <w:r>
        <w:separator/>
      </w:r>
    </w:p>
  </w:endnote>
  <w:endnote w:type="continuationSeparator" w:id="0">
    <w:p w:rsidR="00AA7B5D" w:rsidRDefault="00AA7B5D" w:rsidP="00A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5D" w:rsidRDefault="00AA7B5D" w:rsidP="00AA7B5D">
      <w:pPr>
        <w:spacing w:after="0" w:line="240" w:lineRule="auto"/>
      </w:pPr>
      <w:r>
        <w:separator/>
      </w:r>
    </w:p>
  </w:footnote>
  <w:footnote w:type="continuationSeparator" w:id="0">
    <w:p w:rsidR="00AA7B5D" w:rsidRDefault="00AA7B5D" w:rsidP="00A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5D" w:rsidRDefault="00AA7B5D" w:rsidP="00AA7B5D">
    <w:pPr>
      <w:pStyle w:val="Intestazione"/>
      <w:jc w:val="center"/>
    </w:pPr>
    <w:r>
      <w:t>[</w:t>
    </w:r>
    <w:proofErr w:type="spellStart"/>
    <w:r>
      <w:t>insert</w:t>
    </w:r>
    <w:proofErr w:type="spellEnd"/>
    <w:r>
      <w:t xml:space="preserve"> company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0182"/>
    <w:multiLevelType w:val="hybridMultilevel"/>
    <w:tmpl w:val="F7CE5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5D"/>
    <w:rsid w:val="000F0404"/>
    <w:rsid w:val="00526BBD"/>
    <w:rsid w:val="00761A30"/>
    <w:rsid w:val="007F0214"/>
    <w:rsid w:val="00AA7B5D"/>
    <w:rsid w:val="00B22D30"/>
    <w:rsid w:val="00B77F69"/>
    <w:rsid w:val="00CA75EE"/>
    <w:rsid w:val="00EF096E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6112"/>
  <w15:chartTrackingRefBased/>
  <w15:docId w15:val="{FE621FFE-B49A-40BF-835B-AF4B27D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B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7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5D"/>
  </w:style>
  <w:style w:type="paragraph" w:styleId="Pidipagina">
    <w:name w:val="footer"/>
    <w:basedOn w:val="Normale"/>
    <w:link w:val="PidipaginaCarattere"/>
    <w:uiPriority w:val="99"/>
    <w:unhideWhenUsed/>
    <w:rsid w:val="00AA7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mattia.rappa</dc:creator>
  <cp:keywords/>
  <dc:description/>
  <cp:lastModifiedBy>mattia.rappa</cp:lastModifiedBy>
  <cp:revision>5</cp:revision>
  <dcterms:created xsi:type="dcterms:W3CDTF">2020-01-31T13:55:00Z</dcterms:created>
  <dcterms:modified xsi:type="dcterms:W3CDTF">2020-06-05T14:03:00Z</dcterms:modified>
</cp:coreProperties>
</file>